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77777777" w:rsidR="009A1BF7" w:rsidRPr="004A6B6A" w:rsidRDefault="009A1BF7" w:rsidP="009A1BF7">
      <w:pPr>
        <w:jc w:val="center"/>
        <w:rPr>
          <w:rFonts w:ascii="Arial" w:eastAsia="Times New Roman" w:hAnsi="Arial" w:cs="Arial"/>
          <w:sz w:val="20"/>
          <w:szCs w:val="20"/>
        </w:rPr>
      </w:pPr>
      <w:r w:rsidRPr="004A6B6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MAC Board Meeting Minutes</w:t>
      </w:r>
    </w:p>
    <w:p w14:paraId="49325C11" w14:textId="1F59BF98" w:rsidR="009A1BF7" w:rsidRPr="004A6B6A" w:rsidRDefault="00B43620" w:rsidP="004A6B6A">
      <w:pPr>
        <w:ind w:left="2880" w:firstLine="720"/>
        <w:jc w:val="center"/>
        <w:rPr>
          <w:rFonts w:ascii="Arial" w:eastAsia="Times New Roman" w:hAnsi="Arial" w:cs="Arial"/>
          <w:sz w:val="20"/>
          <w:szCs w:val="20"/>
        </w:rPr>
      </w:pPr>
      <w:r w:rsidRPr="004A6B6A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19</w:t>
      </w:r>
      <w:r w:rsidR="00252A35" w:rsidRPr="004A6B6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2022, 7pm </w:t>
      </w:r>
      <w:r w:rsidR="00231E70" w:rsidRPr="004A6B6A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31E70" w:rsidRPr="004A6B6A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31E70" w:rsidRPr="004A6B6A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31E70" w:rsidRPr="004A6B6A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252A35" w:rsidRPr="004A6B6A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        </w:t>
      </w:r>
    </w:p>
    <w:p w14:paraId="2AAEBFEC" w14:textId="3761E700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  <w:t>In person:</w:t>
      </w:r>
      <w:r w:rsidRPr="004A6B6A"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</w:p>
    <w:p w14:paraId="0D059389" w14:textId="3AFBD342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Amy </w:t>
      </w:r>
      <w:proofErr w:type="spellStart"/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Wolk</w:t>
      </w:r>
      <w:proofErr w:type="spellEnd"/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</w:p>
    <w:p w14:paraId="29F9973C" w14:textId="79B39936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Frank Dain</w:t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ab/>
      </w:r>
    </w:p>
    <w:p w14:paraId="672B8F91" w14:textId="6210A909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Sidney Myer</w:t>
      </w:r>
    </w:p>
    <w:p w14:paraId="70FBA1E0" w14:textId="79457543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Julie Miller</w:t>
      </w:r>
    </w:p>
    <w:p w14:paraId="263CB863" w14:textId="1960755C" w:rsidR="00C71775" w:rsidRPr="004A6B6A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Kristoffer Lowe</w:t>
      </w:r>
    </w:p>
    <w:p w14:paraId="54D11001" w14:textId="6EBBDB73" w:rsidR="00B43620" w:rsidRPr="004A6B6A" w:rsidRDefault="00B43620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Jennie </w:t>
      </w:r>
      <w:proofErr w:type="spellStart"/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Litt</w:t>
      </w:r>
      <w:proofErr w:type="spellEnd"/>
    </w:p>
    <w:p w14:paraId="0C0926E6" w14:textId="5452D7E2" w:rsidR="00C71775" w:rsidRPr="004A6B6A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Wendy Russell</w:t>
      </w:r>
    </w:p>
    <w:p w14:paraId="7AA78649" w14:textId="07D797D5" w:rsidR="00C71775" w:rsidRPr="004A6B6A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Analisa Bell</w:t>
      </w:r>
    </w:p>
    <w:p w14:paraId="7FE2E313" w14:textId="50121073" w:rsidR="00C71775" w:rsidRPr="004A6B6A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 xml:space="preserve">Ray </w:t>
      </w:r>
      <w:proofErr w:type="spellStart"/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DeForest</w:t>
      </w:r>
      <w:proofErr w:type="spellEnd"/>
    </w:p>
    <w:p w14:paraId="26F4B59A" w14:textId="77777777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</w:p>
    <w:p w14:paraId="059C5774" w14:textId="61937383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  <w:t>V</w:t>
      </w:r>
      <w:r w:rsidR="00C71775" w:rsidRPr="004A6B6A"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  <w:t>irtual</w:t>
      </w:r>
    </w:p>
    <w:p w14:paraId="10480B93" w14:textId="705854D6" w:rsidR="00C71775" w:rsidRPr="004A6B6A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Michael Kirk Lane</w:t>
      </w:r>
    </w:p>
    <w:p w14:paraId="3E441F17" w14:textId="2C88BD0E" w:rsidR="00D17A5D" w:rsidRPr="004A6B6A" w:rsidRDefault="00B43620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Anna Anderson</w:t>
      </w:r>
    </w:p>
    <w:p w14:paraId="1EE25B43" w14:textId="4686465D" w:rsidR="00B43620" w:rsidRPr="004A6B6A" w:rsidRDefault="00B43620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Roy Sander (Advisory Board)</w:t>
      </w:r>
    </w:p>
    <w:p w14:paraId="2A704075" w14:textId="77777777" w:rsidR="002E680E" w:rsidRPr="004A6B6A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</w:p>
    <w:p w14:paraId="31C2D198" w14:textId="09ECBC11" w:rsidR="00B43620" w:rsidRPr="004A6B6A" w:rsidRDefault="00B43620" w:rsidP="002E680E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u w:val="single"/>
          <w:lang w:val="en-AU"/>
        </w:rPr>
        <w:t>Absent:</w:t>
      </w:r>
    </w:p>
    <w:p w14:paraId="13845E2B" w14:textId="581D4D6B" w:rsidR="00005E31" w:rsidRPr="004A6B6A" w:rsidRDefault="00B43620" w:rsidP="00005E31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  <w:r w:rsidRPr="004A6B6A">
        <w:rPr>
          <w:rFonts w:ascii="Arial" w:eastAsia="Times New Roman" w:hAnsi="Arial" w:cs="Arial"/>
          <w:color w:val="26282A"/>
          <w:sz w:val="20"/>
          <w:szCs w:val="20"/>
          <w:lang w:val="en-AU"/>
        </w:rPr>
        <w:t>Natasha Castillo</w:t>
      </w:r>
    </w:p>
    <w:p w14:paraId="0473CB1E" w14:textId="77777777" w:rsidR="00005E31" w:rsidRPr="004A6B6A" w:rsidRDefault="00005E31" w:rsidP="00005E31">
      <w:pPr>
        <w:shd w:val="clear" w:color="auto" w:fill="FFFFFF"/>
        <w:rPr>
          <w:rFonts w:ascii="Arial" w:eastAsia="Times New Roman" w:hAnsi="Arial" w:cs="Arial"/>
          <w:color w:val="26282A"/>
          <w:sz w:val="20"/>
          <w:szCs w:val="20"/>
          <w:lang w:val="en-AU"/>
        </w:rPr>
      </w:pPr>
    </w:p>
    <w:p w14:paraId="06980D58" w14:textId="77777777" w:rsidR="009A1BF7" w:rsidRPr="004A6B6A" w:rsidRDefault="009A1BF7" w:rsidP="009A1BF7">
      <w:pPr>
        <w:rPr>
          <w:rFonts w:ascii="Arial" w:eastAsia="Times New Roman" w:hAnsi="Arial" w:cs="Arial"/>
          <w:sz w:val="20"/>
          <w:szCs w:val="20"/>
        </w:rPr>
      </w:pPr>
      <w:r w:rsidRPr="004A6B6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AGENDA:</w:t>
      </w:r>
    </w:p>
    <w:p w14:paraId="12449C99" w14:textId="77777777" w:rsidR="009A1BF7" w:rsidRPr="004A6B6A" w:rsidRDefault="009A1BF7" w:rsidP="009A1BF7">
      <w:pPr>
        <w:rPr>
          <w:rFonts w:ascii="Arial" w:eastAsia="Times New Roman" w:hAnsi="Arial" w:cs="Arial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265909" w14:textId="4DEEB1E8" w:rsidR="00252A35" w:rsidRPr="004A6B6A" w:rsidRDefault="009A1BF7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Meeting called to order By </w:t>
      </w:r>
      <w:r w:rsidR="002E680E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President </w:t>
      </w:r>
      <w:proofErr w:type="spellStart"/>
      <w:r w:rsidR="002E680E" w:rsidRPr="004A6B6A">
        <w:rPr>
          <w:rFonts w:ascii="Arial" w:eastAsia="Times New Roman" w:hAnsi="Arial" w:cs="Arial"/>
          <w:color w:val="000000"/>
          <w:sz w:val="20"/>
          <w:szCs w:val="20"/>
        </w:rPr>
        <w:t>Wolk</w:t>
      </w:r>
      <w:proofErr w:type="spellEnd"/>
      <w:r w:rsidR="002E680E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at 7:0</w:t>
      </w:r>
      <w:r w:rsidR="00C71775" w:rsidRPr="004A6B6A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252A35" w:rsidRPr="004A6B6A">
        <w:rPr>
          <w:rFonts w:ascii="Arial" w:eastAsia="Times New Roman" w:hAnsi="Arial" w:cs="Arial"/>
          <w:color w:val="000000"/>
          <w:sz w:val="20"/>
          <w:szCs w:val="20"/>
        </w:rPr>
        <w:t>pm</w:t>
      </w:r>
      <w:r w:rsidR="00D17A5D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A48F37F" w14:textId="77777777" w:rsidR="00252A35" w:rsidRPr="004A6B6A" w:rsidRDefault="00252A35" w:rsidP="00DD22AB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9CE7461" w14:textId="7E490E66" w:rsidR="009A1BF7" w:rsidRPr="004A6B6A" w:rsidRDefault="000631CB" w:rsidP="000631CB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Approval of</w:t>
      </w:r>
      <w:r w:rsidR="002E680E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>March</w:t>
      </w:r>
      <w:r w:rsidR="00DD22AB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E680E" w:rsidRPr="004A6B6A">
        <w:rPr>
          <w:rFonts w:ascii="Arial" w:eastAsia="Times New Roman" w:hAnsi="Arial" w:cs="Arial"/>
          <w:color w:val="000000"/>
          <w:sz w:val="20"/>
          <w:szCs w:val="20"/>
        </w:rPr>
        <w:t>Minutes</w:t>
      </w:r>
      <w:r w:rsidR="009A1BF7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(Approved via email before meeting) </w:t>
      </w:r>
    </w:p>
    <w:p w14:paraId="418A837B" w14:textId="77777777" w:rsidR="00FA0546" w:rsidRPr="004A6B6A" w:rsidRDefault="00FA0546" w:rsidP="009E2232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BE58E6D" w14:textId="0533F2BF" w:rsidR="00C71775" w:rsidRPr="004A6B6A" w:rsidRDefault="00C71775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Treasurers Report – Natasha Castillo</w:t>
      </w:r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>absent</w:t>
      </w:r>
      <w:proofErr w:type="gramEnd"/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so decision was made to hold for next month</w:t>
      </w:r>
    </w:p>
    <w:p w14:paraId="7095B626" w14:textId="6DE01D37" w:rsidR="00C71775" w:rsidRPr="004A6B6A" w:rsidRDefault="00C71775" w:rsidP="00B43620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AC470DD" w14:textId="140B54C6" w:rsidR="00FA79FF" w:rsidRPr="004A6B6A" w:rsidRDefault="00D17A5D" w:rsidP="00B43620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Finance committee </w:t>
      </w:r>
      <w:r w:rsidR="00FA79FF" w:rsidRPr="004A6B6A">
        <w:rPr>
          <w:rFonts w:ascii="Arial" w:eastAsia="Times New Roman" w:hAnsi="Arial" w:cs="Arial"/>
          <w:color w:val="000000"/>
          <w:sz w:val="20"/>
          <w:szCs w:val="20"/>
        </w:rPr>
        <w:t>– Natasha</w:t>
      </w:r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Castillo </w:t>
      </w:r>
      <w:proofErr w:type="gramStart"/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>absent</w:t>
      </w:r>
      <w:proofErr w:type="gramEnd"/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so Ray </w:t>
      </w:r>
      <w:proofErr w:type="spellStart"/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>deForest</w:t>
      </w:r>
      <w:proofErr w:type="spellEnd"/>
      <w:r w:rsidR="00B43620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and Wendy Russell asked that we wait until Natasha returns to present an update</w:t>
      </w:r>
    </w:p>
    <w:p w14:paraId="18DC9AD4" w14:textId="77777777" w:rsidR="00FA79FF" w:rsidRPr="004A6B6A" w:rsidRDefault="00FA79FF" w:rsidP="00FA79FF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9E2EBF5" w14:textId="1D183BFA" w:rsidR="009A1BF7" w:rsidRPr="004A6B6A" w:rsidRDefault="00B43620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Membership </w:t>
      </w:r>
      <w:r w:rsidR="009A1BF7" w:rsidRPr="004A6B6A">
        <w:rPr>
          <w:rFonts w:ascii="Arial" w:eastAsia="Times New Roman" w:hAnsi="Arial" w:cs="Arial"/>
          <w:color w:val="000000"/>
          <w:sz w:val="20"/>
          <w:szCs w:val="20"/>
        </w:rPr>
        <w:t>Report- MKL</w:t>
      </w:r>
    </w:p>
    <w:p w14:paraId="30679BAB" w14:textId="6CD4741D" w:rsidR="00B43620" w:rsidRPr="004A6B6A" w:rsidRDefault="00B43620" w:rsidP="00B43620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Due to technical issues with the Membership database software, Michael asked that we hold for next </w:t>
      </w:r>
      <w:proofErr w:type="gramStart"/>
      <w:r w:rsidRPr="004A6B6A">
        <w:rPr>
          <w:rFonts w:ascii="Arial" w:eastAsia="Times New Roman" w:hAnsi="Arial" w:cs="Arial"/>
          <w:color w:val="000000"/>
          <w:sz w:val="20"/>
          <w:szCs w:val="20"/>
        </w:rPr>
        <w:t>month</w:t>
      </w:r>
      <w:proofErr w:type="gramEnd"/>
    </w:p>
    <w:p w14:paraId="0E30BE3F" w14:textId="13FDA01E" w:rsidR="00E53D3F" w:rsidRPr="004A6B6A" w:rsidRDefault="00E53D3F" w:rsidP="00B43620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5E05690" w14:textId="745A36FE" w:rsidR="00E53D3F" w:rsidRPr="004A6B6A" w:rsidRDefault="00B43620" w:rsidP="00BD65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Social Media – </w:t>
      </w:r>
      <w:proofErr w:type="gramStart"/>
      <w:r w:rsidRPr="004A6B6A">
        <w:rPr>
          <w:rFonts w:ascii="Arial" w:eastAsia="Times New Roman" w:hAnsi="Arial" w:cs="Arial"/>
          <w:color w:val="000000"/>
          <w:sz w:val="20"/>
          <w:szCs w:val="20"/>
        </w:rPr>
        <w:t>MKL  and</w:t>
      </w:r>
      <w:proofErr w:type="gramEnd"/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President </w:t>
      </w:r>
      <w:proofErr w:type="spellStart"/>
      <w:r w:rsidRPr="004A6B6A">
        <w:rPr>
          <w:rFonts w:ascii="Arial" w:eastAsia="Times New Roman" w:hAnsi="Arial" w:cs="Arial"/>
          <w:color w:val="000000"/>
          <w:sz w:val="20"/>
          <w:szCs w:val="20"/>
        </w:rPr>
        <w:t>Wolk</w:t>
      </w:r>
      <w:proofErr w:type="spellEnd"/>
    </w:p>
    <w:p w14:paraId="4C5FF6DD" w14:textId="714B9F37" w:rsidR="004A6B6A" w:rsidRPr="004A6B6A" w:rsidRDefault="004A6B6A" w:rsidP="004A6B6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The Board discussed current social media strategy and will ask </w:t>
      </w:r>
      <w:proofErr w:type="spellStart"/>
      <w:r w:rsidRPr="004A6B6A">
        <w:rPr>
          <w:rFonts w:ascii="Arial" w:eastAsia="Times New Roman" w:hAnsi="Arial" w:cs="Arial"/>
          <w:color w:val="000000"/>
          <w:sz w:val="20"/>
          <w:szCs w:val="20"/>
        </w:rPr>
        <w:t>Helane</w:t>
      </w:r>
      <w:proofErr w:type="spellEnd"/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to present </w:t>
      </w:r>
      <w:proofErr w:type="gramStart"/>
      <w:r w:rsidRPr="004A6B6A">
        <w:rPr>
          <w:rFonts w:ascii="Arial" w:eastAsia="Times New Roman" w:hAnsi="Arial" w:cs="Arial"/>
          <w:color w:val="000000"/>
          <w:sz w:val="20"/>
          <w:szCs w:val="20"/>
        </w:rPr>
        <w:t>at</w:t>
      </w:r>
      <w:proofErr w:type="gramEnd"/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May meeting</w:t>
      </w:r>
    </w:p>
    <w:p w14:paraId="1EEB52B2" w14:textId="77777777" w:rsidR="00E53D3F" w:rsidRPr="004A6B6A" w:rsidRDefault="00E53D3F" w:rsidP="00E53D3F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6EFF59E4" w14:textId="537B1BB9" w:rsidR="00E53D3F" w:rsidRPr="004A6B6A" w:rsidRDefault="00E53D3F" w:rsidP="00BD65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MAC</w:t>
      </w:r>
      <w:r w:rsidR="00BD65DB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Awards</w:t>
      </w:r>
    </w:p>
    <w:p w14:paraId="045024C6" w14:textId="27896FAB" w:rsidR="00005E31" w:rsidRPr="004A6B6A" w:rsidRDefault="004A6B6A" w:rsidP="004A6B6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The Board discussed items pertaining to the awards night such as photography, duration, venue, speeches </w:t>
      </w:r>
      <w:proofErr w:type="spellStart"/>
      <w:proofErr w:type="gramStart"/>
      <w:r w:rsidRPr="004A6B6A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proofErr w:type="gramEnd"/>
    </w:p>
    <w:p w14:paraId="69E40464" w14:textId="0F59297E" w:rsidR="00E53D3F" w:rsidRPr="004A6B6A" w:rsidRDefault="00E53D3F" w:rsidP="004A6B6A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C22015D" w14:textId="5F6908B0" w:rsidR="00E53D3F" w:rsidRPr="004A6B6A" w:rsidRDefault="00005E31" w:rsidP="00E53D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MAC Open Mics</w:t>
      </w:r>
    </w:p>
    <w:p w14:paraId="331838AE" w14:textId="41BE83AA" w:rsidR="00005E31" w:rsidRPr="004A6B6A" w:rsidRDefault="004A6B6A" w:rsidP="004A6B6A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The next Roving Open Mic is </w:t>
      </w:r>
      <w:r w:rsidR="00E53D3F" w:rsidRPr="004A6B6A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005E31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ay </w:t>
      </w:r>
      <w:proofErr w:type="gramStart"/>
      <w:r w:rsidR="00005E31" w:rsidRPr="004A6B6A">
        <w:rPr>
          <w:rFonts w:ascii="Arial" w:eastAsia="Times New Roman" w:hAnsi="Arial" w:cs="Arial"/>
          <w:color w:val="000000"/>
          <w:sz w:val="20"/>
          <w:szCs w:val="20"/>
        </w:rPr>
        <w:t>29</w:t>
      </w:r>
      <w:r w:rsidR="00005E31" w:rsidRPr="004A6B6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</w:t>
      </w:r>
      <w:r w:rsidRPr="004A6B6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h</w:t>
      </w:r>
      <w:proofErr w:type="gramEnd"/>
    </w:p>
    <w:p w14:paraId="7D4D3749" w14:textId="77777777" w:rsidR="00005E31" w:rsidRPr="004A6B6A" w:rsidRDefault="00005E31" w:rsidP="00005E31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D763AF8" w14:textId="49B624D5" w:rsidR="00005E31" w:rsidRPr="004A6B6A" w:rsidRDefault="00005E31" w:rsidP="00005E3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Open Floor</w:t>
      </w:r>
    </w:p>
    <w:p w14:paraId="5465C79B" w14:textId="49971EBD" w:rsidR="00005E31" w:rsidRPr="004A6B6A" w:rsidRDefault="004A6B6A" w:rsidP="00005E31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The Board discussed diversity efforts, minutes on website and </w:t>
      </w:r>
      <w:r w:rsidR="00005E31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Agenda items for May: - MAC to School – Burman and </w:t>
      </w:r>
      <w:proofErr w:type="spellStart"/>
      <w:r w:rsidR="00005E31" w:rsidRPr="004A6B6A">
        <w:rPr>
          <w:rFonts w:ascii="Arial" w:eastAsia="Times New Roman" w:hAnsi="Arial" w:cs="Arial"/>
          <w:color w:val="000000"/>
          <w:sz w:val="20"/>
          <w:szCs w:val="20"/>
        </w:rPr>
        <w:t>Wallowitch</w:t>
      </w:r>
      <w:proofErr w:type="spellEnd"/>
      <w:r w:rsidR="00005E31" w:rsidRPr="004A6B6A">
        <w:rPr>
          <w:rFonts w:ascii="Arial" w:eastAsia="Times New Roman" w:hAnsi="Arial" w:cs="Arial"/>
          <w:color w:val="000000"/>
          <w:sz w:val="20"/>
          <w:szCs w:val="20"/>
        </w:rPr>
        <w:t xml:space="preserve"> – Board </w:t>
      </w:r>
      <w:proofErr w:type="gramStart"/>
      <w:r w:rsidR="00005E31" w:rsidRPr="004A6B6A">
        <w:rPr>
          <w:rFonts w:ascii="Arial" w:eastAsia="Times New Roman" w:hAnsi="Arial" w:cs="Arial"/>
          <w:color w:val="000000"/>
          <w:sz w:val="20"/>
          <w:szCs w:val="20"/>
        </w:rPr>
        <w:t>elections</w:t>
      </w:r>
      <w:proofErr w:type="gramEnd"/>
    </w:p>
    <w:p w14:paraId="00FF27D8" w14:textId="77777777" w:rsidR="00005E31" w:rsidRPr="004A6B6A" w:rsidRDefault="00005E31" w:rsidP="00005E31">
      <w:pPr>
        <w:ind w:left="180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F242C4F" w14:textId="71B4D6E6" w:rsidR="006341A7" w:rsidRPr="004A6B6A" w:rsidRDefault="00CE215B" w:rsidP="00005E31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A6B6A">
        <w:rPr>
          <w:rFonts w:ascii="Arial" w:eastAsia="Times New Roman" w:hAnsi="Arial" w:cs="Arial"/>
          <w:color w:val="000000"/>
          <w:sz w:val="20"/>
          <w:szCs w:val="20"/>
        </w:rPr>
        <w:t>Adjourned 9:16pm</w:t>
      </w:r>
    </w:p>
    <w:sectPr w:rsidR="006341A7" w:rsidRPr="004A6B6A" w:rsidSect="009A1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4FEF" w14:textId="77777777" w:rsidR="004870CB" w:rsidRDefault="004870CB">
      <w:r>
        <w:separator/>
      </w:r>
    </w:p>
  </w:endnote>
  <w:endnote w:type="continuationSeparator" w:id="0">
    <w:p w14:paraId="00434C6A" w14:textId="77777777" w:rsidR="004870CB" w:rsidRDefault="0048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67F" w14:textId="77777777" w:rsidR="00750D3D" w:rsidRDefault="00750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4964" w14:textId="77777777" w:rsidR="00750D3D" w:rsidRDefault="00750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D685" w14:textId="77777777" w:rsidR="00750D3D" w:rsidRDefault="00750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5227" w14:textId="77777777" w:rsidR="004870CB" w:rsidRDefault="004870CB">
      <w:r>
        <w:separator/>
      </w:r>
    </w:p>
  </w:footnote>
  <w:footnote w:type="continuationSeparator" w:id="0">
    <w:p w14:paraId="4759EF50" w14:textId="77777777" w:rsidR="004870CB" w:rsidRDefault="0048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AEC1" w14:textId="77777777" w:rsidR="00750D3D" w:rsidRDefault="00750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750D3D" w:rsidRDefault="00750D3D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140D" w14:textId="77777777" w:rsidR="00750D3D" w:rsidRDefault="00750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07545">
    <w:abstractNumId w:val="12"/>
  </w:num>
  <w:num w:numId="2" w16cid:durableId="212927959">
    <w:abstractNumId w:val="17"/>
  </w:num>
  <w:num w:numId="3" w16cid:durableId="1066103168">
    <w:abstractNumId w:val="3"/>
  </w:num>
  <w:num w:numId="4" w16cid:durableId="622425287">
    <w:abstractNumId w:val="18"/>
  </w:num>
  <w:num w:numId="5" w16cid:durableId="2135126546">
    <w:abstractNumId w:val="20"/>
  </w:num>
  <w:num w:numId="6" w16cid:durableId="59988966">
    <w:abstractNumId w:val="10"/>
  </w:num>
  <w:num w:numId="7" w16cid:durableId="832375344">
    <w:abstractNumId w:val="14"/>
  </w:num>
  <w:num w:numId="8" w16cid:durableId="2076928238">
    <w:abstractNumId w:val="21"/>
  </w:num>
  <w:num w:numId="9" w16cid:durableId="685712023">
    <w:abstractNumId w:val="9"/>
  </w:num>
  <w:num w:numId="10" w16cid:durableId="1815364936">
    <w:abstractNumId w:val="11"/>
  </w:num>
  <w:num w:numId="11" w16cid:durableId="688524492">
    <w:abstractNumId w:val="7"/>
  </w:num>
  <w:num w:numId="12" w16cid:durableId="1360666187">
    <w:abstractNumId w:val="1"/>
  </w:num>
  <w:num w:numId="13" w16cid:durableId="1147092210">
    <w:abstractNumId w:val="13"/>
  </w:num>
  <w:num w:numId="14" w16cid:durableId="1025786208">
    <w:abstractNumId w:val="15"/>
  </w:num>
  <w:num w:numId="15" w16cid:durableId="524251383">
    <w:abstractNumId w:val="16"/>
  </w:num>
  <w:num w:numId="16" w16cid:durableId="80031566">
    <w:abstractNumId w:val="2"/>
  </w:num>
  <w:num w:numId="17" w16cid:durableId="835875423">
    <w:abstractNumId w:val="0"/>
  </w:num>
  <w:num w:numId="18" w16cid:durableId="1895116484">
    <w:abstractNumId w:val="5"/>
  </w:num>
  <w:num w:numId="19" w16cid:durableId="847251666">
    <w:abstractNumId w:val="6"/>
  </w:num>
  <w:num w:numId="20" w16cid:durableId="1950626175">
    <w:abstractNumId w:val="19"/>
  </w:num>
  <w:num w:numId="21" w16cid:durableId="193620743">
    <w:abstractNumId w:val="8"/>
  </w:num>
  <w:num w:numId="22" w16cid:durableId="190553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F7"/>
    <w:rsid w:val="00005E31"/>
    <w:rsid w:val="000631CB"/>
    <w:rsid w:val="000B1843"/>
    <w:rsid w:val="001039D8"/>
    <w:rsid w:val="0013151C"/>
    <w:rsid w:val="00196924"/>
    <w:rsid w:val="001E0E14"/>
    <w:rsid w:val="001F2175"/>
    <w:rsid w:val="002000F9"/>
    <w:rsid w:val="00231E70"/>
    <w:rsid w:val="00252A35"/>
    <w:rsid w:val="002E680E"/>
    <w:rsid w:val="0038325F"/>
    <w:rsid w:val="00435DD4"/>
    <w:rsid w:val="00454321"/>
    <w:rsid w:val="004870CB"/>
    <w:rsid w:val="004A6B6A"/>
    <w:rsid w:val="004C7E55"/>
    <w:rsid w:val="004F16D7"/>
    <w:rsid w:val="0054112A"/>
    <w:rsid w:val="00581699"/>
    <w:rsid w:val="005B4E61"/>
    <w:rsid w:val="006341A7"/>
    <w:rsid w:val="006372C4"/>
    <w:rsid w:val="00643567"/>
    <w:rsid w:val="006B5F4A"/>
    <w:rsid w:val="006D3ED5"/>
    <w:rsid w:val="006D6649"/>
    <w:rsid w:val="007020A2"/>
    <w:rsid w:val="00733EDE"/>
    <w:rsid w:val="00750D3D"/>
    <w:rsid w:val="007B58ED"/>
    <w:rsid w:val="007D42D3"/>
    <w:rsid w:val="007F004D"/>
    <w:rsid w:val="00833E9D"/>
    <w:rsid w:val="00875EA7"/>
    <w:rsid w:val="008A5427"/>
    <w:rsid w:val="008D43FF"/>
    <w:rsid w:val="009168C5"/>
    <w:rsid w:val="00961208"/>
    <w:rsid w:val="009971D6"/>
    <w:rsid w:val="009A1BF7"/>
    <w:rsid w:val="009C285A"/>
    <w:rsid w:val="009E2232"/>
    <w:rsid w:val="00A52F4C"/>
    <w:rsid w:val="00AE13DA"/>
    <w:rsid w:val="00AF3BC9"/>
    <w:rsid w:val="00B2214A"/>
    <w:rsid w:val="00B33B39"/>
    <w:rsid w:val="00B43620"/>
    <w:rsid w:val="00B53678"/>
    <w:rsid w:val="00B75B57"/>
    <w:rsid w:val="00BA62F8"/>
    <w:rsid w:val="00BD65DB"/>
    <w:rsid w:val="00BE64A4"/>
    <w:rsid w:val="00C07ECE"/>
    <w:rsid w:val="00C44F65"/>
    <w:rsid w:val="00C6741B"/>
    <w:rsid w:val="00C71775"/>
    <w:rsid w:val="00CA5F9A"/>
    <w:rsid w:val="00CA7CE4"/>
    <w:rsid w:val="00CE19F6"/>
    <w:rsid w:val="00CE215B"/>
    <w:rsid w:val="00CF2959"/>
    <w:rsid w:val="00D1322F"/>
    <w:rsid w:val="00D17A5D"/>
    <w:rsid w:val="00D55FE6"/>
    <w:rsid w:val="00D63BA1"/>
    <w:rsid w:val="00DB1382"/>
    <w:rsid w:val="00DD22AB"/>
    <w:rsid w:val="00E44FE8"/>
    <w:rsid w:val="00E53D3F"/>
    <w:rsid w:val="00E5717B"/>
    <w:rsid w:val="00F01130"/>
    <w:rsid w:val="00F83625"/>
    <w:rsid w:val="00FA0546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38F6BB5A-E0C0-4638-9D67-58970F9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10</cp:revision>
  <dcterms:created xsi:type="dcterms:W3CDTF">2022-03-13T20:18:00Z</dcterms:created>
  <dcterms:modified xsi:type="dcterms:W3CDTF">2023-05-16T01:15:00Z</dcterms:modified>
</cp:coreProperties>
</file>